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37" w:rsidRDefault="00932337" w:rsidP="00932337">
      <w:pPr>
        <w:pStyle w:val="a3"/>
        <w:jc w:val="center"/>
        <w:rPr>
          <w:sz w:val="28"/>
        </w:rPr>
      </w:pPr>
      <w:r>
        <w:rPr>
          <w:sz w:val="28"/>
        </w:rPr>
        <w:t>Администрация Новогоркинского сельского поселения</w:t>
      </w:r>
    </w:p>
    <w:p w:rsidR="00932337" w:rsidRPr="006B455F" w:rsidRDefault="00932337" w:rsidP="006B455F">
      <w:pPr>
        <w:pStyle w:val="a3"/>
        <w:jc w:val="center"/>
        <w:rPr>
          <w:sz w:val="28"/>
        </w:rPr>
      </w:pPr>
      <w:r>
        <w:rPr>
          <w:sz w:val="28"/>
        </w:rPr>
        <w:t>Лежневского муниципального района Ивановской области</w:t>
      </w: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Default="00932337" w:rsidP="00932337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32337" w:rsidRDefault="00932337" w:rsidP="00932337">
      <w:pPr>
        <w:pStyle w:val="a3"/>
        <w:jc w:val="center"/>
        <w:rPr>
          <w:sz w:val="28"/>
        </w:rPr>
      </w:pPr>
    </w:p>
    <w:p w:rsidR="00932337" w:rsidRPr="00FC31CE" w:rsidRDefault="008E4D49" w:rsidP="00932337">
      <w:pPr>
        <w:pStyle w:val="a3"/>
        <w:tabs>
          <w:tab w:val="left" w:pos="503"/>
        </w:tabs>
        <w:rPr>
          <w:sz w:val="28"/>
        </w:rPr>
      </w:pPr>
      <w:r>
        <w:rPr>
          <w:sz w:val="28"/>
        </w:rPr>
        <w:t>17</w:t>
      </w:r>
      <w:r w:rsidR="00EF3DEA">
        <w:rPr>
          <w:sz w:val="28"/>
        </w:rPr>
        <w:t xml:space="preserve"> </w:t>
      </w:r>
      <w:r>
        <w:rPr>
          <w:sz w:val="28"/>
        </w:rPr>
        <w:t>ма</w:t>
      </w:r>
      <w:r w:rsidR="00773139">
        <w:rPr>
          <w:sz w:val="28"/>
        </w:rPr>
        <w:t>я</w:t>
      </w:r>
      <w:r w:rsidR="001E4D4F">
        <w:rPr>
          <w:sz w:val="28"/>
        </w:rPr>
        <w:t xml:space="preserve"> </w:t>
      </w:r>
      <w:r w:rsidR="00932337">
        <w:rPr>
          <w:sz w:val="28"/>
        </w:rPr>
        <w:t>202</w:t>
      </w:r>
      <w:r w:rsidR="001E4D4F">
        <w:rPr>
          <w:sz w:val="28"/>
        </w:rPr>
        <w:t>4</w:t>
      </w:r>
      <w:r w:rsidR="00773139">
        <w:rPr>
          <w:sz w:val="28"/>
        </w:rPr>
        <w:t xml:space="preserve"> </w:t>
      </w:r>
      <w:r w:rsidR="00932337">
        <w:rPr>
          <w:sz w:val="28"/>
        </w:rPr>
        <w:t>год</w:t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>
        <w:rPr>
          <w:sz w:val="28"/>
        </w:rPr>
        <w:tab/>
      </w:r>
      <w:r w:rsidR="00932337" w:rsidRPr="002368F2">
        <w:rPr>
          <w:sz w:val="28"/>
        </w:rPr>
        <w:t xml:space="preserve">№ </w:t>
      </w:r>
      <w:r>
        <w:rPr>
          <w:sz w:val="28"/>
        </w:rPr>
        <w:t xml:space="preserve"> 34</w:t>
      </w:r>
    </w:p>
    <w:p w:rsidR="00E83BEF" w:rsidRDefault="00E83BEF" w:rsidP="006B455F">
      <w:pPr>
        <w:pStyle w:val="a3"/>
        <w:rPr>
          <w:sz w:val="28"/>
        </w:rPr>
      </w:pPr>
    </w:p>
    <w:p w:rsidR="001E4D4F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1E4D4F" w:rsidRPr="00123616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Новогоркинского сельского поселения</w:t>
      </w:r>
    </w:p>
    <w:p w:rsidR="006B455F" w:rsidRDefault="001E4D4F" w:rsidP="001E4D4F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6B455F">
        <w:rPr>
          <w:b/>
          <w:sz w:val="28"/>
        </w:rPr>
        <w:t xml:space="preserve">«Развитие культуры в </w:t>
      </w:r>
      <w:proofErr w:type="spellStart"/>
      <w:r w:rsidR="006B455F">
        <w:rPr>
          <w:b/>
          <w:sz w:val="28"/>
        </w:rPr>
        <w:t>Новогоркинском</w:t>
      </w:r>
      <w:proofErr w:type="spellEnd"/>
      <w:r w:rsidR="006B455F">
        <w:rPr>
          <w:b/>
          <w:sz w:val="28"/>
        </w:rPr>
        <w:t xml:space="preserve"> </w:t>
      </w:r>
      <w:proofErr w:type="gramStart"/>
      <w:r w:rsidR="006B455F">
        <w:rPr>
          <w:b/>
          <w:sz w:val="28"/>
        </w:rPr>
        <w:t>сельском</w:t>
      </w:r>
      <w:proofErr w:type="gramEnd"/>
      <w:r w:rsidR="006B455F">
        <w:rPr>
          <w:b/>
          <w:sz w:val="28"/>
        </w:rPr>
        <w:t xml:space="preserve"> поселении</w:t>
      </w:r>
    </w:p>
    <w:p w:rsidR="006B455F" w:rsidRDefault="006B455F" w:rsidP="006B455F">
      <w:pPr>
        <w:pStyle w:val="a3"/>
        <w:jc w:val="center"/>
        <w:rPr>
          <w:b/>
          <w:sz w:val="28"/>
        </w:rPr>
      </w:pPr>
      <w:r>
        <w:rPr>
          <w:b/>
          <w:sz w:val="28"/>
        </w:rPr>
        <w:t>2024-2026 г.г.»</w:t>
      </w:r>
    </w:p>
    <w:p w:rsidR="006B455F" w:rsidRDefault="006B455F" w:rsidP="006B455F">
      <w:pPr>
        <w:pStyle w:val="a3"/>
        <w:rPr>
          <w:sz w:val="28"/>
        </w:rPr>
      </w:pPr>
    </w:p>
    <w:p w:rsidR="006B455F" w:rsidRDefault="006B455F" w:rsidP="006B455F">
      <w:pPr>
        <w:pStyle w:val="a3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Новогоркинского сельского поселения от 25.03.2015 года № 71 «Об утверждении Порядка разработки, реализации и оценки Эффективности муниципальных программ Новогоркинского сельского поселения» и Уставом Новогоркинского сельского поселения в целях совершенствования программно-целевого планирования, администрация Новогоркинского сельского поселения</w:t>
      </w:r>
    </w:p>
    <w:p w:rsidR="006B455F" w:rsidRDefault="006B455F" w:rsidP="006B455F">
      <w:pPr>
        <w:pStyle w:val="a3"/>
        <w:jc w:val="both"/>
        <w:rPr>
          <w:sz w:val="28"/>
        </w:rPr>
      </w:pPr>
      <w:r>
        <w:rPr>
          <w:sz w:val="28"/>
        </w:rPr>
        <w:t>ПОСТАНОВЛЯЕТ:</w:t>
      </w:r>
    </w:p>
    <w:p w:rsidR="006B455F" w:rsidRDefault="006B455F" w:rsidP="006B455F">
      <w:pPr>
        <w:pStyle w:val="a3"/>
        <w:jc w:val="both"/>
        <w:rPr>
          <w:sz w:val="28"/>
        </w:rPr>
      </w:pPr>
    </w:p>
    <w:p w:rsidR="001E4D4F" w:rsidRDefault="001E4D4F" w:rsidP="001E4D4F">
      <w:pPr>
        <w:pStyle w:val="a3"/>
        <w:jc w:val="both"/>
        <w:rPr>
          <w:sz w:val="28"/>
        </w:rPr>
      </w:pPr>
      <w:r>
        <w:rPr>
          <w:sz w:val="28"/>
        </w:rPr>
        <w:t xml:space="preserve">1.Внести изменение в постановление № 104 от 22.12.2023 года «Об утверждении муниципальной программы  Новогоркинского сельского поселения «Развитие культуры в </w:t>
      </w:r>
      <w:proofErr w:type="spellStart"/>
      <w:r>
        <w:rPr>
          <w:sz w:val="28"/>
        </w:rPr>
        <w:t>Новогоркинском</w:t>
      </w:r>
      <w:proofErr w:type="spellEnd"/>
      <w:r>
        <w:rPr>
          <w:sz w:val="28"/>
        </w:rPr>
        <w:t xml:space="preserve"> сельском поселении 2024-2026 г.г.»: Приложение № 1 (прилагается).</w:t>
      </w:r>
    </w:p>
    <w:p w:rsidR="001E4D4F" w:rsidRDefault="001E4D4F" w:rsidP="001E4D4F">
      <w:pPr>
        <w:pStyle w:val="a3"/>
        <w:jc w:val="both"/>
        <w:rPr>
          <w:sz w:val="28"/>
        </w:rPr>
      </w:pPr>
    </w:p>
    <w:p w:rsidR="001E4D4F" w:rsidRPr="00BF5509" w:rsidRDefault="001E4D4F" w:rsidP="001E4D4F">
      <w:pPr>
        <w:pStyle w:val="a3"/>
        <w:jc w:val="both"/>
        <w:rPr>
          <w:sz w:val="28"/>
        </w:rPr>
      </w:pPr>
      <w:r w:rsidRPr="004369F1">
        <w:rPr>
          <w:sz w:val="28"/>
        </w:rPr>
        <w:t>2</w:t>
      </w:r>
      <w:r>
        <w:rPr>
          <w:sz w:val="28"/>
        </w:rPr>
        <w:t>.Настоящее п</w:t>
      </w:r>
      <w:r w:rsidRPr="002B7CF2">
        <w:rPr>
          <w:sz w:val="28"/>
        </w:rPr>
        <w:t>остановление вступает в силу с</w:t>
      </w:r>
      <w:r>
        <w:rPr>
          <w:sz w:val="28"/>
        </w:rPr>
        <w:t>о дня его</w:t>
      </w:r>
      <w:r w:rsidRPr="002B7CF2">
        <w:rPr>
          <w:sz w:val="28"/>
        </w:rPr>
        <w:t xml:space="preserve"> подписания</w:t>
      </w:r>
      <w:r w:rsidRPr="00BF5509">
        <w:rPr>
          <w:sz w:val="28"/>
        </w:rPr>
        <w:t>.</w:t>
      </w:r>
    </w:p>
    <w:p w:rsidR="001E4D4F" w:rsidRDefault="001E4D4F" w:rsidP="001E4D4F">
      <w:pPr>
        <w:pStyle w:val="a3"/>
        <w:jc w:val="both"/>
        <w:rPr>
          <w:sz w:val="28"/>
        </w:rPr>
      </w:pPr>
    </w:p>
    <w:p w:rsidR="001E4D4F" w:rsidRDefault="001E4D4F" w:rsidP="001E4D4F">
      <w:pPr>
        <w:pStyle w:val="a3"/>
        <w:jc w:val="both"/>
        <w:rPr>
          <w:sz w:val="28"/>
        </w:rPr>
      </w:pPr>
      <w:r w:rsidRPr="004369F1">
        <w:rPr>
          <w:sz w:val="28"/>
        </w:rPr>
        <w:t>3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66499B" w:rsidRDefault="0066499B" w:rsidP="00B758CF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6B455F" w:rsidRDefault="006B455F" w:rsidP="008B11A5">
      <w:pPr>
        <w:pStyle w:val="a3"/>
        <w:rPr>
          <w:sz w:val="28"/>
        </w:rPr>
      </w:pPr>
    </w:p>
    <w:p w:rsidR="008B11A5" w:rsidRDefault="008B11A5" w:rsidP="008B11A5">
      <w:pPr>
        <w:pStyle w:val="a3"/>
        <w:rPr>
          <w:sz w:val="28"/>
        </w:rPr>
      </w:pPr>
    </w:p>
    <w:p w:rsidR="00B758CF" w:rsidRDefault="00B758CF" w:rsidP="008B11A5">
      <w:pPr>
        <w:pStyle w:val="a3"/>
      </w:pPr>
      <w:r>
        <w:rPr>
          <w:sz w:val="28"/>
        </w:rPr>
        <w:t>Глава Новогоркинского сельского поселения: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561AC">
        <w:rPr>
          <w:sz w:val="28"/>
        </w:rPr>
        <w:t>А.С. Левин</w:t>
      </w:r>
    </w:p>
    <w:p w:rsidR="00B758CF" w:rsidRDefault="00B758CF" w:rsidP="00B758CF">
      <w:pPr>
        <w:tabs>
          <w:tab w:val="left" w:pos="1335"/>
        </w:tabs>
      </w:pPr>
      <w:r>
        <w:tab/>
      </w:r>
    </w:p>
    <w:p w:rsidR="00B5691B" w:rsidRDefault="00B5691B"/>
    <w:sectPr w:rsidR="00B5691B" w:rsidSect="005D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695"/>
    <w:multiLevelType w:val="hybridMultilevel"/>
    <w:tmpl w:val="9F5A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603D"/>
    <w:multiLevelType w:val="hybridMultilevel"/>
    <w:tmpl w:val="812C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E6543"/>
    <w:multiLevelType w:val="hybridMultilevel"/>
    <w:tmpl w:val="FB5A5052"/>
    <w:lvl w:ilvl="0" w:tplc="529A3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758CF"/>
    <w:rsid w:val="000005C3"/>
    <w:rsid w:val="000047E1"/>
    <w:rsid w:val="0002038F"/>
    <w:rsid w:val="000257A0"/>
    <w:rsid w:val="00045787"/>
    <w:rsid w:val="000700C3"/>
    <w:rsid w:val="000921E2"/>
    <w:rsid w:val="000A5918"/>
    <w:rsid w:val="000C2237"/>
    <w:rsid w:val="000C5E9A"/>
    <w:rsid w:val="000D01D8"/>
    <w:rsid w:val="00112906"/>
    <w:rsid w:val="00112987"/>
    <w:rsid w:val="00117959"/>
    <w:rsid w:val="00123616"/>
    <w:rsid w:val="00124A85"/>
    <w:rsid w:val="001450C0"/>
    <w:rsid w:val="001500B7"/>
    <w:rsid w:val="001B39FE"/>
    <w:rsid w:val="001C318D"/>
    <w:rsid w:val="001E075A"/>
    <w:rsid w:val="001E08A0"/>
    <w:rsid w:val="001E4D4F"/>
    <w:rsid w:val="001E6190"/>
    <w:rsid w:val="0021226D"/>
    <w:rsid w:val="002368F2"/>
    <w:rsid w:val="002467F8"/>
    <w:rsid w:val="002515BD"/>
    <w:rsid w:val="002B7CF2"/>
    <w:rsid w:val="003170C3"/>
    <w:rsid w:val="00367A81"/>
    <w:rsid w:val="0038492A"/>
    <w:rsid w:val="00394CC1"/>
    <w:rsid w:val="003D5E28"/>
    <w:rsid w:val="004369F1"/>
    <w:rsid w:val="00460164"/>
    <w:rsid w:val="00470387"/>
    <w:rsid w:val="00476F80"/>
    <w:rsid w:val="0048482B"/>
    <w:rsid w:val="004A2A6F"/>
    <w:rsid w:val="004B135B"/>
    <w:rsid w:val="004B538B"/>
    <w:rsid w:val="004C2D5E"/>
    <w:rsid w:val="004F5568"/>
    <w:rsid w:val="00517F30"/>
    <w:rsid w:val="00533457"/>
    <w:rsid w:val="005454DE"/>
    <w:rsid w:val="00575D25"/>
    <w:rsid w:val="00595F4E"/>
    <w:rsid w:val="005A7D3D"/>
    <w:rsid w:val="005C408A"/>
    <w:rsid w:val="005D1CCD"/>
    <w:rsid w:val="005E3E8D"/>
    <w:rsid w:val="00630281"/>
    <w:rsid w:val="0066499B"/>
    <w:rsid w:val="00697FDE"/>
    <w:rsid w:val="006B455F"/>
    <w:rsid w:val="006C5B4F"/>
    <w:rsid w:val="0074284A"/>
    <w:rsid w:val="00742ECE"/>
    <w:rsid w:val="00760319"/>
    <w:rsid w:val="00764F12"/>
    <w:rsid w:val="00773139"/>
    <w:rsid w:val="0079398A"/>
    <w:rsid w:val="007D0F20"/>
    <w:rsid w:val="007E1CDE"/>
    <w:rsid w:val="00833EB3"/>
    <w:rsid w:val="008451D3"/>
    <w:rsid w:val="00882188"/>
    <w:rsid w:val="00897AB9"/>
    <w:rsid w:val="008B11A5"/>
    <w:rsid w:val="008E0727"/>
    <w:rsid w:val="008E4D49"/>
    <w:rsid w:val="00906F1A"/>
    <w:rsid w:val="009122BE"/>
    <w:rsid w:val="00932337"/>
    <w:rsid w:val="009B2D93"/>
    <w:rsid w:val="00A65A9B"/>
    <w:rsid w:val="00A92690"/>
    <w:rsid w:val="00AA6209"/>
    <w:rsid w:val="00AB68F5"/>
    <w:rsid w:val="00AB7369"/>
    <w:rsid w:val="00B35C04"/>
    <w:rsid w:val="00B5691B"/>
    <w:rsid w:val="00B72C60"/>
    <w:rsid w:val="00B758CF"/>
    <w:rsid w:val="00BB5A20"/>
    <w:rsid w:val="00BE3237"/>
    <w:rsid w:val="00BF5509"/>
    <w:rsid w:val="00C33B92"/>
    <w:rsid w:val="00C34AD0"/>
    <w:rsid w:val="00C4126A"/>
    <w:rsid w:val="00C41A87"/>
    <w:rsid w:val="00C43E91"/>
    <w:rsid w:val="00C558B2"/>
    <w:rsid w:val="00C70FE2"/>
    <w:rsid w:val="00C84CA1"/>
    <w:rsid w:val="00CA444A"/>
    <w:rsid w:val="00CA79C5"/>
    <w:rsid w:val="00CB5CED"/>
    <w:rsid w:val="00CC28C4"/>
    <w:rsid w:val="00CD102D"/>
    <w:rsid w:val="00CD39EF"/>
    <w:rsid w:val="00CE157F"/>
    <w:rsid w:val="00CE2866"/>
    <w:rsid w:val="00D12EC0"/>
    <w:rsid w:val="00D61312"/>
    <w:rsid w:val="00D77569"/>
    <w:rsid w:val="00D8158F"/>
    <w:rsid w:val="00DC5756"/>
    <w:rsid w:val="00DD602E"/>
    <w:rsid w:val="00DD63F5"/>
    <w:rsid w:val="00DD7F40"/>
    <w:rsid w:val="00DE0D1B"/>
    <w:rsid w:val="00DF2D0F"/>
    <w:rsid w:val="00E01A12"/>
    <w:rsid w:val="00E561AC"/>
    <w:rsid w:val="00E67CFB"/>
    <w:rsid w:val="00E83BEF"/>
    <w:rsid w:val="00EC2036"/>
    <w:rsid w:val="00EE5C6A"/>
    <w:rsid w:val="00EF3DEA"/>
    <w:rsid w:val="00F348F5"/>
    <w:rsid w:val="00F402E7"/>
    <w:rsid w:val="00F4085B"/>
    <w:rsid w:val="00F41A76"/>
    <w:rsid w:val="00F5247C"/>
    <w:rsid w:val="00F6496B"/>
    <w:rsid w:val="00FC31CE"/>
    <w:rsid w:val="00FD09FD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CD"/>
  </w:style>
  <w:style w:type="paragraph" w:styleId="1">
    <w:name w:val="heading 1"/>
    <w:basedOn w:val="a"/>
    <w:next w:val="a"/>
    <w:link w:val="10"/>
    <w:qFormat/>
    <w:rsid w:val="00BB5A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58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94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94C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4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B5A2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2024-05-17T07:53:00Z</cp:lastPrinted>
  <dcterms:created xsi:type="dcterms:W3CDTF">2018-10-04T07:14:00Z</dcterms:created>
  <dcterms:modified xsi:type="dcterms:W3CDTF">2024-05-17T07:53:00Z</dcterms:modified>
</cp:coreProperties>
</file>